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2903" w14:textId="77777777" w:rsidR="00CA788C" w:rsidRPr="00CA788C" w:rsidRDefault="00CA788C" w:rsidP="00CA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"https://toutestlie.catholique.fr/category/constater/" </w:instrText>
      </w:r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CA788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Constater</w:t>
      </w:r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B22154E" w14:textId="77777777" w:rsidR="00CA788C" w:rsidRPr="00CA788C" w:rsidRDefault="00CA788C" w:rsidP="00CA78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CA78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Avant d’être sportif, je suis chrétien</w:t>
      </w:r>
    </w:p>
    <w:p w14:paraId="45983A89" w14:textId="77777777" w:rsidR="00CA788C" w:rsidRPr="00CA788C" w:rsidRDefault="00CA788C" w:rsidP="00CA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t>Publié le 7 juillet 2021</w:t>
      </w:r>
    </w:p>
    <w:p w14:paraId="7C0A7481" w14:textId="211A5EE5" w:rsidR="00CA788C" w:rsidRPr="00CA788C" w:rsidRDefault="00CA788C" w:rsidP="00CA78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CA788C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fr-FR"/>
        </w:rPr>
        <w:drawing>
          <wp:inline distT="0" distB="0" distL="0" distR="0" wp14:anchorId="2495D243" wp14:editId="62EC5F8C">
            <wp:extent cx="6645910" cy="221551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477CB" w14:textId="77777777" w:rsidR="00CA788C" w:rsidRPr="00CA788C" w:rsidRDefault="00CA788C" w:rsidP="00CA78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CA788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Rares sont les sportifs qui affirment et partagent leur foi aux yeux du grand public. Cependant, nous pouvons en compter quelques-uns parmi eux, qui nous témoignent leur foi et n’hésitent pas à nous faire part de leur rapport avec le Seigneur et le sport.</w:t>
      </w:r>
    </w:p>
    <w:p w14:paraId="6A147532" w14:textId="77777777" w:rsidR="00CA788C" w:rsidRPr="00CA788C" w:rsidRDefault="00CA788C" w:rsidP="00CA78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88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“Avant d’être sportif, je suis chrétien”</w:t>
      </w:r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A7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Novak Djokovic</w:t>
      </w:r>
    </w:p>
    <w:p w14:paraId="2DE0DFD3" w14:textId="77777777" w:rsidR="00CA788C" w:rsidRPr="00CA788C" w:rsidRDefault="00CA788C" w:rsidP="00CA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la famille des tennismans, au-delà de leur passion commune pour les courts, Roger Federer, Simon </w:t>
      </w:r>
      <w:proofErr w:type="spellStart"/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t>Halep</w:t>
      </w:r>
      <w:proofErr w:type="spellEnd"/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Juan Martin </w:t>
      </w:r>
      <w:proofErr w:type="spellStart"/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t>del</w:t>
      </w:r>
      <w:proofErr w:type="spellEnd"/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t>Potro</w:t>
      </w:r>
      <w:proofErr w:type="spellEnd"/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Novak Djokovic partagent également la même foi en Dieu.</w:t>
      </w:r>
    </w:p>
    <w:p w14:paraId="26F76145" w14:textId="77777777" w:rsidR="00CA788C" w:rsidRPr="00CA788C" w:rsidRDefault="00CA788C" w:rsidP="00CA78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Teddy Riner</w:t>
      </w:r>
      <w:r w:rsidRPr="00CA788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 champion olympique de judo affirme : “Pour moi, c’est le Seigneur qui m’a désigné ce chemin. C’est pour cela que je n’ai pas le droit de gâcher cette chance.”</w:t>
      </w:r>
    </w:p>
    <w:p w14:paraId="7B5B4FB5" w14:textId="77777777" w:rsidR="00CA788C" w:rsidRPr="00CA788C" w:rsidRDefault="00CA788C" w:rsidP="00CA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t>Si le Brésil peut être considéré comme le pays du football, c’est aussi un pays majoritairement chrétien et on peut dénombrer de fervents chrétiens qui n’hésitent pas à montrer leur foi tels que :</w:t>
      </w:r>
    </w:p>
    <w:p w14:paraId="790DC311" w14:textId="77777777" w:rsidR="00CA788C" w:rsidRPr="00CA788C" w:rsidRDefault="00CA788C" w:rsidP="00CA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88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Ricardo Kaka</w:t>
      </w:r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victime d’un accident à l’âge de 18 ans qui aurait pu lui coûter la vie mais aussi d’être paralysé, il n’a jamais cessé de remercier Dieu, pour tout ce </w:t>
      </w:r>
      <w:proofErr w:type="gramStart"/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t>qu’il  lui</w:t>
      </w:r>
      <w:proofErr w:type="gramEnd"/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donné ainsi que sa victorieuse carrière sportive. “Dieu m’a aidé à guérir alors que je risquais d’être paralysé et de passer ma vie sur une chaise roulante ; ma foi remonte à mon enfance. »</w:t>
      </w:r>
    </w:p>
    <w:p w14:paraId="20016E2C" w14:textId="77777777" w:rsidR="00CA788C" w:rsidRPr="00CA788C" w:rsidRDefault="00CA788C" w:rsidP="00CA78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David Luiz, un chrétien affirmé, footballer brésilien évoluant auparavant au PSG</w:t>
      </w:r>
    </w:p>
    <w:p w14:paraId="71EC3F5C" w14:textId="77777777" w:rsidR="00CA788C" w:rsidRPr="00CA788C" w:rsidRDefault="00CA788C" w:rsidP="00CA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88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“Par conséquent, si quelqu’un est en Christ il est une nouvelle créature : les choses anciennes sont passées et voici, toutes choses sont devenues nouvelles.”</w:t>
      </w:r>
      <w:r w:rsidRPr="00CA788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(2 Corinthiens 5 : 17 LSG)</w:t>
      </w:r>
      <w:r w:rsidRPr="00CA788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Quel bonheur de vivre avec toi Seigneur, je te remercie de m’aimer tellement et de prendre soin de moi ! Ma vie est à toi, et je suis ton serviteur !</w:t>
      </w:r>
      <w:r w:rsidRPr="00CA788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Que tu sois toujours le centre de toutes mes décisions ! Je t’adore mon Dieu ! Amen !</w:t>
      </w:r>
    </w:p>
    <w:p w14:paraId="0F47A12A" w14:textId="77777777" w:rsidR="00CA788C" w:rsidRPr="00CA788C" w:rsidRDefault="00CA788C" w:rsidP="00CA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Et, le très célèbre </w:t>
      </w:r>
      <w:r w:rsidRPr="00CA788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Neymar</w:t>
      </w:r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fervent chrétien, crie haut et fort son amour pour le Christ. On lui doit cette prière de gratitude : </w:t>
      </w:r>
      <w:r w:rsidRPr="00CA788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“Merci Jésus pour cet autre jour de joie. Merci pour la santé que tu me donnes. Merci Jésus de m’aider à surmonter le mal. Merci Jésus pour le droit de vivre. Merci Jésus pour tout le bien que Tu fais. Merci Jésus car tu nous bénis et nous protège.”</w:t>
      </w:r>
      <w:r w:rsidRPr="00CA788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</w:r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D’ailleurs, pendant ses matchs, le footballeur brésilien n’hésite pas à porter son bandeau 100% Jésus, action qui lui aura valu plusieurs fois d’être censuré de FIFA.</w:t>
      </w:r>
    </w:p>
    <w:p w14:paraId="49FE7BBC" w14:textId="77777777" w:rsidR="00CA788C" w:rsidRPr="00CA788C" w:rsidRDefault="00CA788C" w:rsidP="00CA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l’autre côté du continent, dans la même famille des footballeurs nous pensons à </w:t>
      </w:r>
      <w:r w:rsidRPr="00CA788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Olivier Giroud </w:t>
      </w:r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Pr="00CA788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Cristiano Ronaldo</w:t>
      </w:r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ainsi que </w:t>
      </w:r>
      <w:r w:rsidRPr="00CA788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Lionel Messi</w:t>
      </w:r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t>, qui n’ont jamais caché leur dévouement pour le Seigneur.</w:t>
      </w:r>
    </w:p>
    <w:p w14:paraId="42DDACF8" w14:textId="77777777" w:rsidR="00CA788C" w:rsidRPr="00CA788C" w:rsidRDefault="00CA788C" w:rsidP="00CA788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88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“Je suis armé au bouclier de la foi” </w:t>
      </w:r>
      <w:r w:rsidRPr="00CA7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Olivier Giroud</w:t>
      </w:r>
    </w:p>
    <w:p w14:paraId="4D417F7C" w14:textId="77777777" w:rsidR="00CA788C" w:rsidRPr="00CA788C" w:rsidRDefault="00CA788C" w:rsidP="00CA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Pr="00CA788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Je vais à l’église toutes les semaines. Toutes les semaines. Je suis catholique et je vais à la messe pour remercier Dieu pour tout ce qu’il me donne. Je ne demande rien, grâce à Dieu j’ai tout, je le remercie parce qu’il protège ma famille et mes amis</w:t>
      </w:r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A788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Cristiano Ronaldo</w:t>
      </w:r>
    </w:p>
    <w:p w14:paraId="64C48645" w14:textId="77777777" w:rsidR="00CA788C" w:rsidRPr="00CA788C" w:rsidRDefault="00CA788C" w:rsidP="00CA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t>Homme de cœur</w:t>
      </w:r>
      <w:r w:rsidRPr="00CA788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Lionel Messi</w:t>
      </w:r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apporte son soutien avec sa fondation, au prêtre missionnaire argentin Juan Gabriel Arias, qui lutte contre la malnutrition et la déscolarisation au Mozambique.</w:t>
      </w:r>
    </w:p>
    <w:p w14:paraId="625FF72E" w14:textId="77777777" w:rsidR="00CA788C" w:rsidRPr="00CA788C" w:rsidRDefault="00CA788C" w:rsidP="00CA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88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Stephen Curry</w:t>
      </w:r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t>, grand joueur basket-ball occupant le poste de meneur dans la célèbre équipe des Warriors de Golden State en NBA nous dit :</w:t>
      </w:r>
    </w:p>
    <w:p w14:paraId="169A920E" w14:textId="77777777" w:rsidR="00CA788C" w:rsidRPr="00CA788C" w:rsidRDefault="00CA788C" w:rsidP="00CA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788C">
        <w:rPr>
          <w:rFonts w:ascii="Times New Roman" w:eastAsia="Times New Roman" w:hAnsi="Times New Roman" w:cs="Times New Roman"/>
          <w:sz w:val="24"/>
          <w:szCs w:val="24"/>
          <w:lang w:eastAsia="fr-FR"/>
        </w:rPr>
        <w:t>“Je savais que le Seigneur était en train de me préparer par une plus grande étape pour Le représenter et être Son témoin sur les terrains de basket-ball. Je me souviens de ma mère, me disant lors de mon premier jour à Davidson que Dieu place Son peuple dans différentes sphères de la vie, afin qu’ils puissent atteindre davantage de personnes pour lui. J’essaie d’utiliser ce moment pour Sa gloire.”</w:t>
      </w:r>
    </w:p>
    <w:p w14:paraId="1F5A7827" w14:textId="6347B8FA" w:rsidR="00593134" w:rsidRDefault="00593134"/>
    <w:sectPr w:rsidR="00593134" w:rsidSect="00541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FF"/>
    <w:rsid w:val="001A6DFF"/>
    <w:rsid w:val="001F2A7B"/>
    <w:rsid w:val="002C5471"/>
    <w:rsid w:val="003E17E0"/>
    <w:rsid w:val="004E2629"/>
    <w:rsid w:val="005004EA"/>
    <w:rsid w:val="0054121B"/>
    <w:rsid w:val="005621D5"/>
    <w:rsid w:val="00580526"/>
    <w:rsid w:val="00593134"/>
    <w:rsid w:val="0066760D"/>
    <w:rsid w:val="00681776"/>
    <w:rsid w:val="00740265"/>
    <w:rsid w:val="0075132E"/>
    <w:rsid w:val="00753352"/>
    <w:rsid w:val="007666AD"/>
    <w:rsid w:val="007B527C"/>
    <w:rsid w:val="007D75AC"/>
    <w:rsid w:val="00826792"/>
    <w:rsid w:val="0085342F"/>
    <w:rsid w:val="00892104"/>
    <w:rsid w:val="008B1222"/>
    <w:rsid w:val="008B1BF3"/>
    <w:rsid w:val="00944F5D"/>
    <w:rsid w:val="009831C3"/>
    <w:rsid w:val="00A12D12"/>
    <w:rsid w:val="00A83BEC"/>
    <w:rsid w:val="00B91705"/>
    <w:rsid w:val="00BA7978"/>
    <w:rsid w:val="00C37E89"/>
    <w:rsid w:val="00C80E18"/>
    <w:rsid w:val="00CA788C"/>
    <w:rsid w:val="00DE41DF"/>
    <w:rsid w:val="00E07F53"/>
    <w:rsid w:val="00E32160"/>
    <w:rsid w:val="00E82DAA"/>
    <w:rsid w:val="00EB7B77"/>
    <w:rsid w:val="00F07346"/>
    <w:rsid w:val="00FC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926F"/>
  <w15:chartTrackingRefBased/>
  <w15:docId w15:val="{DC742149-9910-4385-82FA-45A181BD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A7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A7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78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A788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A78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A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A788C"/>
    <w:rPr>
      <w:i/>
      <w:iCs/>
    </w:rPr>
  </w:style>
  <w:style w:type="character" w:styleId="lev">
    <w:name w:val="Strong"/>
    <w:basedOn w:val="Policepardfaut"/>
    <w:uiPriority w:val="22"/>
    <w:qFormat/>
    <w:rsid w:val="00CA7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4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57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05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20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2021-07-15T13:53:00Z</dcterms:created>
  <dcterms:modified xsi:type="dcterms:W3CDTF">2021-07-15T13:53:00Z</dcterms:modified>
</cp:coreProperties>
</file>