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D2A" w14:textId="77777777" w:rsidR="00892C2D" w:rsidRPr="00771571" w:rsidRDefault="00892C2D" w:rsidP="00771571">
      <w:pPr>
        <w:pStyle w:val="Sansinterligne"/>
        <w:jc w:val="center"/>
        <w:rPr>
          <w:b/>
          <w:bCs/>
          <w:sz w:val="28"/>
          <w:szCs w:val="28"/>
        </w:rPr>
      </w:pPr>
      <w:r w:rsidRPr="00771571">
        <w:rPr>
          <w:b/>
          <w:bCs/>
          <w:sz w:val="28"/>
          <w:szCs w:val="28"/>
        </w:rPr>
        <w:t>Tour de France à Pau : l’évêque Marc Aillet bénit des cyclistes et leurs vélos</w:t>
      </w:r>
    </w:p>
    <w:p w14:paraId="724B2409" w14:textId="77777777" w:rsidR="00771571" w:rsidRDefault="00771571" w:rsidP="00892C2D">
      <w:pPr>
        <w:pStyle w:val="Sansinterligne"/>
      </w:pPr>
    </w:p>
    <w:p w14:paraId="20053066" w14:textId="77777777" w:rsidR="00771571" w:rsidRDefault="00771571" w:rsidP="00892C2D">
      <w:pPr>
        <w:pStyle w:val="Sansinterligne"/>
      </w:pPr>
    </w:p>
    <w:p w14:paraId="2C517AB1" w14:textId="77777777" w:rsidR="00892C2D" w:rsidRDefault="00892C2D" w:rsidP="00892C2D">
      <w:pPr>
        <w:pStyle w:val="Sansinterligne"/>
      </w:pPr>
      <w:r>
        <w:t>À l’occasion du passage du Tour de France à Pau, l’évêque Marc Aillet a célébré une messe spéciale cyclistes à l’église Saint-Martin, et béni les vélos des participants.</w:t>
      </w:r>
    </w:p>
    <w:p w14:paraId="68EAD8E3" w14:textId="77777777" w:rsidR="00771571" w:rsidRDefault="00771571" w:rsidP="00892C2D">
      <w:pPr>
        <w:pStyle w:val="Sansinterligne"/>
      </w:pPr>
    </w:p>
    <w:p w14:paraId="5F8EF638" w14:textId="77777777" w:rsidR="00771571" w:rsidRDefault="00771571" w:rsidP="00892C2D">
      <w:pPr>
        <w:pStyle w:val="Sansinterligne"/>
      </w:pPr>
    </w:p>
    <w:p w14:paraId="482F71D2" w14:textId="6E2A174E" w:rsidR="00892C2D" w:rsidRDefault="00892C2D" w:rsidP="00892C2D">
      <w:pPr>
        <w:pStyle w:val="Sansinterligne"/>
      </w:pPr>
      <w:r>
        <w:t>Luce Gardères</w:t>
      </w:r>
      <w:r w:rsidR="00771571">
        <w:t xml:space="preserve"> - </w:t>
      </w:r>
      <w:r w:rsidR="00771571">
        <w:t>9 juillet 2026</w:t>
      </w:r>
      <w:r w:rsidR="00771571">
        <w:t xml:space="preserve"> -</w:t>
      </w:r>
      <w:r w:rsidR="00771571">
        <w:t xml:space="preserve"> </w:t>
      </w:r>
      <w:r>
        <w:t>Sud</w:t>
      </w:r>
      <w:r w:rsidR="00771571">
        <w:t>-</w:t>
      </w:r>
      <w:r>
        <w:t>Ouest</w:t>
      </w:r>
    </w:p>
    <w:p w14:paraId="12526368" w14:textId="77777777" w:rsidR="00892C2D" w:rsidRDefault="00892C2D" w:rsidP="00892C2D">
      <w:pPr>
        <w:pStyle w:val="Sansinterligne"/>
      </w:pPr>
    </w:p>
    <w:p w14:paraId="014C7F1D" w14:textId="77777777" w:rsidR="00771571" w:rsidRDefault="00771571" w:rsidP="00892C2D">
      <w:pPr>
        <w:pStyle w:val="Sansinterligne"/>
      </w:pPr>
    </w:p>
    <w:p w14:paraId="7DBC4BCB" w14:textId="77777777" w:rsidR="00892C2D" w:rsidRDefault="00892C2D" w:rsidP="00892C2D">
      <w:pPr>
        <w:pStyle w:val="Sansinterligne"/>
      </w:pPr>
      <w:r>
        <w:t>Le prélat a célébré une messe spéciale à l’église Saint-Martin (près du château de Pau). Il a également béni les vélos de l’équipe belge Soudal Quick-Step engagée sur le Tour !</w:t>
      </w:r>
    </w:p>
    <w:p w14:paraId="3BB4A1BC" w14:textId="77777777" w:rsidR="00892C2D" w:rsidRDefault="00892C2D" w:rsidP="00892C2D">
      <w:pPr>
        <w:pStyle w:val="Sansinterligne"/>
      </w:pPr>
    </w:p>
    <w:p w14:paraId="1BAD6DDC" w14:textId="77777777" w:rsidR="00892C2D" w:rsidRDefault="00892C2D" w:rsidP="00771571">
      <w:pPr>
        <w:pStyle w:val="Sansinterligne"/>
        <w:jc w:val="both"/>
      </w:pPr>
      <w:r>
        <w:t>Marie-Hélène, 80 ans, est présidente du club La Chaîne Cézéracquoise à Labastide-Cézéracq (près d’Artix), qui organise des randonnées cyclotouristes. Très tôt ce jeudi 9 juillet, elle et son amie Maïté, 69 ans, ont enfourché leurs vélos, direction Pau, pour assister à un événement qui leur tenait à cœur : à l’occasion du passage du Tour de France, l’évêque de Bayonne Marc Aillet célébrait à 8 heures une messe spéciale deux-roues à l’église Saint-Martin (près du château) qui s’est achevée… par la bénédiction des bicyclettes et des participants.</w:t>
      </w:r>
    </w:p>
    <w:p w14:paraId="37E1F760" w14:textId="77777777" w:rsidR="00771571" w:rsidRDefault="00771571" w:rsidP="00892C2D">
      <w:pPr>
        <w:pStyle w:val="Sansinterligne"/>
      </w:pPr>
    </w:p>
    <w:p w14:paraId="13E7CD4A" w14:textId="77777777" w:rsidR="00892C2D" w:rsidRDefault="00892C2D" w:rsidP="00771571">
      <w:pPr>
        <w:pStyle w:val="Sansinterligne"/>
        <w:jc w:val="both"/>
      </w:pPr>
      <w:r>
        <w:t>Une soixantaine de personnes étaient présentes à la célébration, dont une quarantaine de cyclistes venus des alentours. « Les vélos sont rentrés dans l’église, où ils ont été mis en sécurité au fond, retracent Marie-Hélène et Maïté. Puis nous sommes sortis sur le parvis et l’évêque est passé entre nous et a béni tous les vélos. »</w:t>
      </w:r>
    </w:p>
    <w:p w14:paraId="7B8CFB38" w14:textId="77777777" w:rsidR="00771571" w:rsidRDefault="00771571" w:rsidP="00771571">
      <w:pPr>
        <w:pStyle w:val="Sansinterligne"/>
        <w:jc w:val="both"/>
      </w:pPr>
    </w:p>
    <w:p w14:paraId="3EBB41DC" w14:textId="72DBF683" w:rsidR="00892C2D" w:rsidRDefault="00892C2D" w:rsidP="00771571">
      <w:pPr>
        <w:pStyle w:val="Sansinterligne"/>
        <w:jc w:val="both"/>
      </w:pPr>
      <w:r>
        <w:t>Sans les coureurs…</w:t>
      </w:r>
    </w:p>
    <w:p w14:paraId="30DA74AE" w14:textId="77777777" w:rsidR="00892C2D" w:rsidRDefault="00892C2D" w:rsidP="00771571">
      <w:pPr>
        <w:pStyle w:val="Sansinterligne"/>
        <w:jc w:val="both"/>
      </w:pPr>
    </w:p>
    <w:p w14:paraId="47BB164B" w14:textId="77777777" w:rsidR="00892C2D" w:rsidRDefault="00892C2D" w:rsidP="00771571">
      <w:pPr>
        <w:pStyle w:val="Sansinterligne"/>
        <w:jc w:val="both"/>
      </w:pPr>
      <w:r>
        <w:t>Les deux amies de Labastide-Cézéracq, qui se sont ensuite installées à l’ombre sur un banc près du parc Beaumont pour voir passer la caravane publicitaire du Tour puis le peloton en partance pour Gavarnie, se félicitent : « On est vraiment bénies : regardez ce joli coin qu’on a trouvé. On a bien fait d’aller à la messe ! » Elles rient.</w:t>
      </w:r>
    </w:p>
    <w:p w14:paraId="6F532857" w14:textId="77777777" w:rsidR="00892C2D" w:rsidRDefault="00892C2D" w:rsidP="00771571">
      <w:pPr>
        <w:pStyle w:val="Sansinterligne"/>
        <w:jc w:val="both"/>
      </w:pPr>
    </w:p>
    <w:p w14:paraId="643F7D6D" w14:textId="77777777" w:rsidR="00892C2D" w:rsidRDefault="00892C2D" w:rsidP="00771571">
      <w:pPr>
        <w:pStyle w:val="Sansinterligne"/>
        <w:jc w:val="both"/>
      </w:pPr>
      <w:r>
        <w:t>La suite nous est racontée par l’abbé Jean-Jacques Dufau, qui fut prêtre à Pau durant cinquante ans jusqu’en 2024, et qui coordonnait le rendez-vous : « Après la messe, quelqu’un est venu nous demander si on pouvait descendre un peu plus bas pour bénir les vélos de l’équipe belge engagée sur le Tour. »</w:t>
      </w:r>
    </w:p>
    <w:p w14:paraId="7915C6BE" w14:textId="00C7895F" w:rsidR="00771571" w:rsidRDefault="00771571" w:rsidP="00771571">
      <w:pPr>
        <w:pStyle w:val="Sansinterligne"/>
        <w:jc w:val="both"/>
      </w:pPr>
    </w:p>
    <w:p w14:paraId="13D7E2C4" w14:textId="59FE2EC2" w:rsidR="000575D1" w:rsidRDefault="00892C2D" w:rsidP="00771571">
      <w:pPr>
        <w:pStyle w:val="Sansinterligne"/>
        <w:jc w:val="both"/>
      </w:pPr>
      <w:r>
        <w:t>L’évêque et le prêtre se rendent alors devant l’hôtel où sont descendus les coureurs de la Soudal Quick-Step. Là, ils tombent sur les véhicules garés qui transportent les vélos sur leur galerie « Mais on nous a dit que les coureurs dormaient encore, sourit l’abbé Dufau. Alors Monseigneur Aillet a béni les vélos… ».</w:t>
      </w:r>
    </w:p>
    <w:sectPr w:rsidR="000575D1" w:rsidSect="00892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44"/>
    <w:rsid w:val="000575D1"/>
    <w:rsid w:val="00224E44"/>
    <w:rsid w:val="00576FC1"/>
    <w:rsid w:val="005E65FA"/>
    <w:rsid w:val="00771571"/>
    <w:rsid w:val="00892C2D"/>
    <w:rsid w:val="00B4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B833"/>
  <w15:chartTrackingRefBased/>
  <w15:docId w15:val="{038E9532-60CA-4CD9-805B-497A4C69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24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24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4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4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4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4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4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4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4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4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24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24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24E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24E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24E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24E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24E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24E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24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24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4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24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24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24E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24E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24E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4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4E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24E4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892C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4</cp:revision>
  <dcterms:created xsi:type="dcterms:W3CDTF">2026-07-23T16:19:00Z</dcterms:created>
  <dcterms:modified xsi:type="dcterms:W3CDTF">2026-07-24T12:32:00Z</dcterms:modified>
</cp:coreProperties>
</file>